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9E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ПОДГОРНЕНСКОГО</w:t>
      </w: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7AB" w:rsidRPr="00A94E8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ЧЕТВЕРТАЯ </w:t>
      </w:r>
      <w:r w:rsidRPr="00A94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</w:t>
      </w:r>
    </w:p>
    <w:p w:rsidR="001F17AB" w:rsidRPr="00A94E85" w:rsidRDefault="00A94E85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F17AB" w:rsidRPr="00A94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 СОЗЫВ)</w:t>
      </w:r>
    </w:p>
    <w:p w:rsidR="001F17AB" w:rsidRPr="00A94E8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7AB" w:rsidRPr="00A94E8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17AB" w:rsidRPr="00A94E85" w:rsidRDefault="00DF44C4" w:rsidP="001F17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73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5C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B737D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.11.2024</w:t>
      </w:r>
      <w:r w:rsidR="001F17AB" w:rsidRPr="00A9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A9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5B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1F17AB" w:rsidRPr="00A94E8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B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AD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17AB" w:rsidRPr="00A9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1F17AB" w:rsidRPr="003509D8" w:rsidRDefault="001F17AB" w:rsidP="001F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Pr="00A94E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A9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Подгорная</w:t>
      </w:r>
    </w:p>
    <w:p w:rsidR="001F17AB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AC5" w:rsidRPr="001F17AB" w:rsidRDefault="00550AC5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00D" w:rsidRPr="00550AC5" w:rsidRDefault="00E70457" w:rsidP="001E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C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550AC5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6620E6" w:rsidRPr="00550AC5">
        <w:rPr>
          <w:rFonts w:ascii="Times New Roman" w:hAnsi="Times New Roman" w:cs="Times New Roman"/>
          <w:b/>
          <w:sz w:val="28"/>
          <w:szCs w:val="28"/>
        </w:rPr>
        <w:t xml:space="preserve"> льгот</w:t>
      </w:r>
      <w:proofErr w:type="gramEnd"/>
      <w:r w:rsidR="006620E6" w:rsidRPr="00550AC5">
        <w:rPr>
          <w:rFonts w:ascii="Times New Roman" w:hAnsi="Times New Roman" w:cs="Times New Roman"/>
          <w:b/>
          <w:sz w:val="28"/>
          <w:szCs w:val="28"/>
        </w:rPr>
        <w:t xml:space="preserve"> по земельному налогу и налогу на имущество физических лиц </w:t>
      </w:r>
      <w:r w:rsidR="001F17AB" w:rsidRPr="00550AC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E7378">
        <w:rPr>
          <w:rFonts w:ascii="Times New Roman" w:hAnsi="Times New Roman" w:cs="Times New Roman"/>
          <w:b/>
          <w:sz w:val="28"/>
          <w:szCs w:val="28"/>
        </w:rPr>
        <w:t>Подгорненского</w:t>
      </w:r>
      <w:r w:rsidR="001F17AB" w:rsidRPr="0055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 </w:t>
      </w:r>
    </w:p>
    <w:p w:rsidR="006620E6" w:rsidRPr="007B2E0D" w:rsidRDefault="006620E6" w:rsidP="001F1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7AB" w:rsidRPr="00550AC5" w:rsidRDefault="001F17AB" w:rsidP="001F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DA" w:rsidRPr="00550AC5" w:rsidRDefault="00E02AC8" w:rsidP="00E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03295" w:rsidRPr="00550AC5">
        <w:rPr>
          <w:rFonts w:ascii="Times New Roman" w:hAnsi="Times New Roman" w:cs="Times New Roman"/>
          <w:sz w:val="28"/>
          <w:szCs w:val="28"/>
        </w:rPr>
        <w:t>со статьей</w:t>
      </w:r>
      <w:r w:rsidRPr="00550AC5">
        <w:rPr>
          <w:rFonts w:ascii="Times New Roman" w:hAnsi="Times New Roman" w:cs="Times New Roman"/>
          <w:sz w:val="28"/>
          <w:szCs w:val="28"/>
        </w:rPr>
        <w:t xml:space="preserve"> 407 Налогового кодекса Российской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Федерации, Уставом </w:t>
      </w:r>
      <w:r w:rsidR="009E7378">
        <w:rPr>
          <w:rFonts w:ascii="Times New Roman" w:hAnsi="Times New Roman" w:cs="Times New Roman"/>
          <w:sz w:val="28"/>
          <w:szCs w:val="28"/>
        </w:rPr>
        <w:t>Подгорненского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района, </w:t>
      </w:r>
      <w:r w:rsidR="00D03C0D" w:rsidRPr="00550AC5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AA0036" w:rsidRPr="00550AC5">
        <w:rPr>
          <w:rFonts w:ascii="Times New Roman" w:hAnsi="Times New Roman" w:cs="Times New Roman"/>
          <w:sz w:val="28"/>
          <w:szCs w:val="28"/>
        </w:rPr>
        <w:t>поддержки мобилизованных граждан</w:t>
      </w:r>
      <w:r w:rsidR="006F5F8B">
        <w:rPr>
          <w:rFonts w:ascii="Times New Roman" w:hAnsi="Times New Roman" w:cs="Times New Roman"/>
          <w:sz w:val="28"/>
          <w:szCs w:val="28"/>
        </w:rPr>
        <w:t xml:space="preserve"> и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6F5F8B">
        <w:rPr>
          <w:rFonts w:ascii="Times New Roman" w:hAnsi="Times New Roman" w:cs="Times New Roman"/>
          <w:sz w:val="28"/>
          <w:szCs w:val="28"/>
        </w:rPr>
        <w:t xml:space="preserve">членов их семей, 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зарегистрированных на </w:t>
      </w:r>
      <w:proofErr w:type="gramStart"/>
      <w:r w:rsidR="000B7595" w:rsidRPr="00550AC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03C0D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9E7378">
        <w:rPr>
          <w:rFonts w:ascii="Times New Roman" w:hAnsi="Times New Roman" w:cs="Times New Roman"/>
          <w:sz w:val="28"/>
          <w:szCs w:val="28"/>
        </w:rPr>
        <w:t>Подгорненского</w:t>
      </w:r>
      <w:proofErr w:type="gramEnd"/>
      <w:r w:rsidR="000B7595" w:rsidRPr="00550AC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</w:t>
      </w:r>
    </w:p>
    <w:p w:rsidR="00E02AC8" w:rsidRPr="00550AC5" w:rsidRDefault="00582090" w:rsidP="00E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E7378">
        <w:rPr>
          <w:rFonts w:ascii="Times New Roman" w:hAnsi="Times New Roman" w:cs="Times New Roman"/>
          <w:sz w:val="28"/>
          <w:szCs w:val="28"/>
        </w:rPr>
        <w:t>Подгорненского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0AC5">
        <w:rPr>
          <w:rFonts w:ascii="Times New Roman" w:hAnsi="Times New Roman" w:cs="Times New Roman"/>
          <w:sz w:val="28"/>
          <w:szCs w:val="28"/>
        </w:rPr>
        <w:t>Р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Е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Ш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И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Л:</w:t>
      </w:r>
    </w:p>
    <w:p w:rsidR="00582090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1. </w:t>
      </w:r>
      <w:r w:rsidR="001E200D" w:rsidRPr="00550AC5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6F5F8B" w:rsidRPr="006F5F8B">
        <w:rPr>
          <w:rFonts w:ascii="Times New Roman" w:hAnsi="Times New Roman" w:cs="Times New Roman"/>
          <w:sz w:val="28"/>
          <w:szCs w:val="28"/>
        </w:rPr>
        <w:t xml:space="preserve">бессрочно </w:t>
      </w:r>
      <w:r w:rsidR="001E200D" w:rsidRPr="00550AC5">
        <w:rPr>
          <w:rFonts w:ascii="Times New Roman" w:hAnsi="Times New Roman" w:cs="Times New Roman"/>
          <w:sz w:val="28"/>
          <w:szCs w:val="28"/>
        </w:rPr>
        <w:t>о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т уплаты земельного налога и налога на имущество физических лиц </w:t>
      </w:r>
      <w:r w:rsidRPr="00550A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7378">
        <w:rPr>
          <w:rFonts w:ascii="Times New Roman" w:hAnsi="Times New Roman" w:cs="Times New Roman"/>
          <w:sz w:val="28"/>
          <w:szCs w:val="28"/>
        </w:rPr>
        <w:t>Подгорненского</w:t>
      </w:r>
      <w:r w:rsidRPr="00550AC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E200D" w:rsidRPr="00550AC5">
        <w:rPr>
          <w:rFonts w:ascii="Times New Roman" w:hAnsi="Times New Roman" w:cs="Times New Roman"/>
          <w:sz w:val="28"/>
          <w:szCs w:val="28"/>
        </w:rPr>
        <w:t xml:space="preserve"> следующие категории граждан</w:t>
      </w:r>
      <w:r w:rsidR="00582090" w:rsidRPr="00550AC5">
        <w:rPr>
          <w:rFonts w:ascii="Times New Roman" w:hAnsi="Times New Roman" w:cs="Times New Roman"/>
          <w:sz w:val="28"/>
          <w:szCs w:val="28"/>
        </w:rPr>
        <w:t>:</w:t>
      </w:r>
    </w:p>
    <w:p w:rsidR="001F17AB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  <w:t>1</w:t>
      </w:r>
      <w:r w:rsidR="00F86D80" w:rsidRPr="00550AC5">
        <w:rPr>
          <w:rFonts w:ascii="Times New Roman" w:hAnsi="Times New Roman" w:cs="Times New Roman"/>
          <w:sz w:val="28"/>
          <w:szCs w:val="28"/>
        </w:rPr>
        <w:t>)</w:t>
      </w:r>
      <w:r w:rsidRPr="00550AC5">
        <w:rPr>
          <w:rFonts w:ascii="Times New Roman" w:hAnsi="Times New Roman" w:cs="Times New Roman"/>
          <w:sz w:val="28"/>
          <w:szCs w:val="28"/>
        </w:rPr>
        <w:t>. Г</w:t>
      </w:r>
      <w:r w:rsidR="00431BDA" w:rsidRPr="00550AC5">
        <w:rPr>
          <w:rFonts w:ascii="Times New Roman" w:hAnsi="Times New Roman" w:cs="Times New Roman"/>
          <w:sz w:val="28"/>
          <w:szCs w:val="28"/>
        </w:rPr>
        <w:t xml:space="preserve">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</w:t>
      </w:r>
      <w:proofErr w:type="gramStart"/>
      <w:r w:rsidR="00431BDA" w:rsidRPr="00550AC5">
        <w:rPr>
          <w:rFonts w:ascii="Times New Roman" w:hAnsi="Times New Roman" w:cs="Times New Roman"/>
          <w:sz w:val="28"/>
          <w:szCs w:val="28"/>
        </w:rPr>
        <w:t>объявлении  частичной</w:t>
      </w:r>
      <w:proofErr w:type="gramEnd"/>
      <w:r w:rsidR="00431BDA" w:rsidRPr="00550AC5">
        <w:rPr>
          <w:rFonts w:ascii="Times New Roman" w:hAnsi="Times New Roman" w:cs="Times New Roman"/>
          <w:sz w:val="28"/>
          <w:szCs w:val="28"/>
        </w:rPr>
        <w:t xml:space="preserve"> мобилизации в Российской Федерации», а также </w:t>
      </w:r>
      <w:r w:rsidR="00582090" w:rsidRPr="00550AC5">
        <w:rPr>
          <w:rFonts w:ascii="Times New Roman" w:hAnsi="Times New Roman" w:cs="Times New Roman"/>
          <w:sz w:val="28"/>
          <w:szCs w:val="28"/>
        </w:rPr>
        <w:t>членов их семей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 и имеющих имущество на территории </w:t>
      </w:r>
      <w:r w:rsidR="009E7378">
        <w:rPr>
          <w:rFonts w:ascii="Times New Roman" w:hAnsi="Times New Roman" w:cs="Times New Roman"/>
          <w:sz w:val="28"/>
          <w:szCs w:val="28"/>
        </w:rPr>
        <w:t>Подгорненского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 се</w:t>
      </w:r>
      <w:r w:rsidR="006016D2" w:rsidRPr="00550AC5">
        <w:rPr>
          <w:rFonts w:ascii="Times New Roman" w:hAnsi="Times New Roman" w:cs="Times New Roman"/>
          <w:sz w:val="28"/>
          <w:szCs w:val="28"/>
        </w:rPr>
        <w:t>л</w:t>
      </w:r>
      <w:r w:rsidR="000B7595" w:rsidRPr="00550AC5">
        <w:rPr>
          <w:rFonts w:ascii="Times New Roman" w:hAnsi="Times New Roman" w:cs="Times New Roman"/>
          <w:sz w:val="28"/>
          <w:szCs w:val="28"/>
        </w:rPr>
        <w:t>ьского поселения Отрадненского района</w:t>
      </w:r>
      <w:r w:rsidR="006F5F8B">
        <w:rPr>
          <w:rFonts w:ascii="Times New Roman" w:hAnsi="Times New Roman" w:cs="Times New Roman"/>
          <w:sz w:val="28"/>
          <w:szCs w:val="28"/>
        </w:rPr>
        <w:t>;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F8B" w:rsidRPr="00550AC5" w:rsidRDefault="006F5F8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Ч</w:t>
      </w:r>
      <w:r w:rsidRPr="006F5F8B">
        <w:rPr>
          <w:rFonts w:ascii="Times New Roman" w:hAnsi="Times New Roman" w:cs="Times New Roman"/>
          <w:sz w:val="28"/>
          <w:szCs w:val="28"/>
        </w:rPr>
        <w:t xml:space="preserve">ленов семей, погибших (умерших) граждан, принимавших участие в специальной военной операции и имеющих имущество на территории </w:t>
      </w:r>
      <w:r w:rsidR="009E7378">
        <w:rPr>
          <w:rFonts w:ascii="Times New Roman" w:hAnsi="Times New Roman" w:cs="Times New Roman"/>
          <w:sz w:val="28"/>
          <w:szCs w:val="28"/>
        </w:rPr>
        <w:t>Подгорненского</w:t>
      </w:r>
      <w:r w:rsidRPr="006F5F8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582090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AA2B23">
        <w:rPr>
          <w:rFonts w:ascii="Times New Roman" w:hAnsi="Times New Roman" w:cs="Times New Roman"/>
          <w:sz w:val="28"/>
          <w:szCs w:val="28"/>
        </w:rPr>
        <w:t xml:space="preserve">2. </w:t>
      </w:r>
      <w:r w:rsidR="00582090" w:rsidRPr="00550AC5">
        <w:rPr>
          <w:rFonts w:ascii="Times New Roman" w:hAnsi="Times New Roman" w:cs="Times New Roman"/>
          <w:sz w:val="28"/>
          <w:szCs w:val="28"/>
        </w:rPr>
        <w:t>К членам семей граждан, призванных на военную службу по мобилизации,</w:t>
      </w:r>
      <w:r w:rsidR="006F5F8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6F5F8B" w:rsidRPr="006F5F8B">
        <w:rPr>
          <w:rFonts w:ascii="Times New Roman" w:hAnsi="Times New Roman" w:cs="Times New Roman"/>
          <w:sz w:val="28"/>
          <w:szCs w:val="28"/>
        </w:rPr>
        <w:t xml:space="preserve">погибших (умерших) граждан, принимавших участие в специальной военной операции </w:t>
      </w:r>
      <w:r w:rsidR="00582090" w:rsidRPr="00550AC5">
        <w:rPr>
          <w:rFonts w:ascii="Times New Roman" w:hAnsi="Times New Roman" w:cs="Times New Roman"/>
          <w:sz w:val="28"/>
          <w:szCs w:val="28"/>
        </w:rPr>
        <w:t>на которых распростра</w:t>
      </w:r>
      <w:r w:rsidR="00BB7CDC" w:rsidRPr="00550AC5">
        <w:rPr>
          <w:rFonts w:ascii="Times New Roman" w:hAnsi="Times New Roman" w:cs="Times New Roman"/>
          <w:sz w:val="28"/>
          <w:szCs w:val="28"/>
        </w:rPr>
        <w:t>няется указанная льгота, относятся: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супруги (супруг);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несовершеннолетние дети;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 xml:space="preserve">- дети старше 18 лет, ставшие инвалидами до достижения ими 18 лет; 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дети в возрасте до 23 лет, обучающиеся в образовательных учреждениях по очной форме обучения;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родители, проживающие совместно с ними;</w:t>
      </w:r>
    </w:p>
    <w:p w:rsidR="00BB7CDC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лица, находящиеся на их иждивении.</w:t>
      </w:r>
    </w:p>
    <w:p w:rsidR="00D2643C" w:rsidRPr="00550AC5" w:rsidRDefault="000A7F4C" w:rsidP="000A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B2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D2643C" w:rsidRPr="00550AC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комиссии по вопросам по соблюдению законодательства, охране прав граждан, по вопросам, экономики, </w:t>
      </w:r>
      <w:proofErr w:type="gramStart"/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бюджету,  и</w:t>
      </w:r>
      <w:r w:rsidR="00935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нвестициям</w:t>
      </w:r>
      <w:proofErr w:type="gramEnd"/>
      <w:r w:rsidR="0093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контролю (</w:t>
      </w:r>
      <w:proofErr w:type="spellStart"/>
      <w:r w:rsidR="00935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Кашебадзе</w:t>
      </w:r>
      <w:proofErr w:type="spellEnd"/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опубликование настоящего решения в установленном порядке.</w:t>
      </w:r>
    </w:p>
    <w:p w:rsidR="001E200D" w:rsidRPr="00550AC5" w:rsidRDefault="00550AC5" w:rsidP="001E2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B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постоянную комиссию по соблюдению законодательства, охране прав граждан, по вопросам экономики, бюджету, инвестициям и контролю (</w:t>
      </w:r>
      <w:proofErr w:type="spellStart"/>
      <w:r w:rsidR="00935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Кашебадзе</w:t>
      </w:r>
      <w:proofErr w:type="spellEnd"/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6D80" w:rsidRPr="00550AC5" w:rsidRDefault="00550AC5" w:rsidP="00E92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B23">
        <w:rPr>
          <w:rFonts w:ascii="Times New Roman" w:hAnsi="Times New Roman" w:cs="Times New Roman"/>
          <w:sz w:val="28"/>
          <w:szCs w:val="28"/>
        </w:rPr>
        <w:t>5</w:t>
      </w:r>
      <w:r w:rsidR="00830719" w:rsidRPr="00550AC5">
        <w:rPr>
          <w:rFonts w:ascii="Times New Roman" w:hAnsi="Times New Roman" w:cs="Times New Roman"/>
          <w:sz w:val="28"/>
          <w:szCs w:val="28"/>
        </w:rPr>
        <w:t>.</w:t>
      </w:r>
      <w:r w:rsidR="00D2643C" w:rsidRPr="00550AC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не ранее чем по истечении одного месяца со дня </w:t>
      </w:r>
      <w:r w:rsidR="00DA16A8">
        <w:rPr>
          <w:rFonts w:ascii="Times New Roman" w:hAnsi="Times New Roman" w:cs="Times New Roman"/>
          <w:sz w:val="28"/>
          <w:szCs w:val="28"/>
        </w:rPr>
        <w:t xml:space="preserve">его </w:t>
      </w:r>
      <w:r w:rsidR="00D2643C" w:rsidRPr="00550AC5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E9213B">
        <w:rPr>
          <w:rFonts w:ascii="Times New Roman" w:hAnsi="Times New Roman" w:cs="Times New Roman"/>
          <w:sz w:val="28"/>
          <w:szCs w:val="28"/>
        </w:rPr>
        <w:t>и не ранее 1 января 202</w:t>
      </w:r>
      <w:r w:rsidR="00B6575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9213B" w:rsidRPr="00E921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200D" w:rsidRDefault="001E200D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3B" w:rsidRPr="00550AC5" w:rsidRDefault="00E9213B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E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Отрадненского</w:t>
      </w:r>
      <w:proofErr w:type="gramEnd"/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</w:t>
      </w:r>
      <w:r w:rsid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9E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Дуденко</w:t>
      </w:r>
      <w:proofErr w:type="spellEnd"/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F92" w:rsidRPr="007B2E0D" w:rsidRDefault="00605F92" w:rsidP="00D26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05F92" w:rsidRPr="007B2E0D" w:rsidSect="001F17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75"/>
    <w:rsid w:val="000A7F4C"/>
    <w:rsid w:val="000B7595"/>
    <w:rsid w:val="00192C57"/>
    <w:rsid w:val="001E200D"/>
    <w:rsid w:val="001F17AB"/>
    <w:rsid w:val="002F3DDD"/>
    <w:rsid w:val="003509D8"/>
    <w:rsid w:val="003B48BE"/>
    <w:rsid w:val="003D7AAE"/>
    <w:rsid w:val="00403295"/>
    <w:rsid w:val="00431BDA"/>
    <w:rsid w:val="00452E40"/>
    <w:rsid w:val="004D5A64"/>
    <w:rsid w:val="00550AC5"/>
    <w:rsid w:val="00582090"/>
    <w:rsid w:val="005B737D"/>
    <w:rsid w:val="006016D2"/>
    <w:rsid w:val="00605F92"/>
    <w:rsid w:val="006620E6"/>
    <w:rsid w:val="006F5F8B"/>
    <w:rsid w:val="00763EBF"/>
    <w:rsid w:val="007B2E0D"/>
    <w:rsid w:val="00830719"/>
    <w:rsid w:val="008C0089"/>
    <w:rsid w:val="00935BE1"/>
    <w:rsid w:val="009A5F4A"/>
    <w:rsid w:val="009D29FE"/>
    <w:rsid w:val="009E64D7"/>
    <w:rsid w:val="009E7378"/>
    <w:rsid w:val="009F5EB0"/>
    <w:rsid w:val="00A94E85"/>
    <w:rsid w:val="00AA0036"/>
    <w:rsid w:val="00AA2B23"/>
    <w:rsid w:val="00AD5C25"/>
    <w:rsid w:val="00B6575E"/>
    <w:rsid w:val="00BB7CDC"/>
    <w:rsid w:val="00C032B4"/>
    <w:rsid w:val="00C800D0"/>
    <w:rsid w:val="00CA3325"/>
    <w:rsid w:val="00CB70AF"/>
    <w:rsid w:val="00D03C0D"/>
    <w:rsid w:val="00D2643C"/>
    <w:rsid w:val="00DA16A8"/>
    <w:rsid w:val="00DF44C4"/>
    <w:rsid w:val="00E02AC8"/>
    <w:rsid w:val="00E32B27"/>
    <w:rsid w:val="00E44380"/>
    <w:rsid w:val="00E460E9"/>
    <w:rsid w:val="00E70457"/>
    <w:rsid w:val="00E74675"/>
    <w:rsid w:val="00E9213B"/>
    <w:rsid w:val="00EB3E8A"/>
    <w:rsid w:val="00EC27D2"/>
    <w:rsid w:val="00F73E1C"/>
    <w:rsid w:val="00F74A1F"/>
    <w:rsid w:val="00F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4E2B"/>
  <w15:docId w15:val="{BD7A0D81-263F-4573-8FF6-A280CD10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53</cp:revision>
  <cp:lastPrinted>2024-11-25T10:41:00Z</cp:lastPrinted>
  <dcterms:created xsi:type="dcterms:W3CDTF">2009-01-04T00:32:00Z</dcterms:created>
  <dcterms:modified xsi:type="dcterms:W3CDTF">2024-11-25T10:49:00Z</dcterms:modified>
</cp:coreProperties>
</file>